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FE7" w:rsidRPr="00EB6F07" w:rsidP="00644292">
      <w:pPr>
        <w:pStyle w:val="Title"/>
        <w:rPr>
          <w:sz w:val="24"/>
          <w:szCs w:val="24"/>
        </w:rPr>
      </w:pPr>
      <w:r w:rsidRPr="00EB6F07">
        <w:rPr>
          <w:sz w:val="24"/>
          <w:szCs w:val="24"/>
        </w:rPr>
        <w:t>ПОСТАНОВЛЕНИЕ</w:t>
      </w:r>
    </w:p>
    <w:p w:rsidR="00FC4FE7" w:rsidRPr="00EB6F07" w:rsidP="001C68F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п</w:t>
      </w:r>
      <w:r w:rsidRPr="00EB6F07">
        <w:rPr>
          <w:rFonts w:ascii="Times New Roman" w:hAnsi="Times New Roman" w:cs="Times New Roman"/>
          <w:sz w:val="24"/>
          <w:szCs w:val="24"/>
        </w:rPr>
        <w:t xml:space="preserve">о </w:t>
      </w:r>
      <w:r w:rsidRPr="00EB6F0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EB6F0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EB6F07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FC4FE7" w:rsidRPr="00EB6F07" w:rsidP="001C68F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292" w:rsidRPr="00EB6F07" w:rsidP="00644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18 августа</w:t>
      </w:r>
      <w:r w:rsidRPr="00EB6F07">
        <w:rPr>
          <w:rFonts w:ascii="Times New Roman" w:hAnsi="Times New Roman" w:cs="Times New Roman"/>
          <w:sz w:val="24"/>
          <w:szCs w:val="24"/>
        </w:rPr>
        <w:t xml:space="preserve"> 202</w:t>
      </w:r>
      <w:r w:rsidRPr="00EB6F07">
        <w:rPr>
          <w:rFonts w:ascii="Times New Roman" w:hAnsi="Times New Roman" w:cs="Times New Roman"/>
          <w:sz w:val="24"/>
          <w:szCs w:val="24"/>
        </w:rPr>
        <w:t>5</w:t>
      </w:r>
      <w:r w:rsidRPr="00EB6F0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B6F07">
        <w:rPr>
          <w:rFonts w:ascii="Times New Roman" w:hAnsi="Times New Roman" w:cs="Times New Roman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sz w:val="24"/>
          <w:szCs w:val="24"/>
        </w:rPr>
        <w:tab/>
      </w:r>
      <w:r w:rsidRPr="00EB6F07">
        <w:rPr>
          <w:rFonts w:ascii="Times New Roman" w:hAnsi="Times New Roman" w:cs="Times New Roman"/>
          <w:sz w:val="24"/>
          <w:szCs w:val="24"/>
        </w:rPr>
        <w:tab/>
      </w:r>
      <w:r w:rsidRPr="00EB6F07" w:rsidR="005536EC">
        <w:rPr>
          <w:rFonts w:ascii="Times New Roman" w:hAnsi="Times New Roman" w:cs="Times New Roman"/>
          <w:sz w:val="24"/>
          <w:szCs w:val="24"/>
        </w:rPr>
        <w:tab/>
      </w:r>
      <w:r w:rsidRPr="00EB6F07" w:rsidR="005536EC">
        <w:rPr>
          <w:rFonts w:ascii="Times New Roman" w:hAnsi="Times New Roman" w:cs="Times New Roman"/>
          <w:sz w:val="24"/>
          <w:szCs w:val="24"/>
        </w:rPr>
        <w:tab/>
      </w:r>
      <w:r w:rsidRPr="00EB6F07" w:rsidR="005536EC">
        <w:rPr>
          <w:rFonts w:ascii="Times New Roman" w:hAnsi="Times New Roman" w:cs="Times New Roman"/>
          <w:sz w:val="24"/>
          <w:szCs w:val="24"/>
        </w:rPr>
        <w:tab/>
      </w:r>
      <w:r w:rsidRPr="00EB6F07" w:rsidR="005536EC">
        <w:rPr>
          <w:rFonts w:ascii="Times New Roman" w:hAnsi="Times New Roman" w:cs="Times New Roman"/>
          <w:sz w:val="24"/>
          <w:szCs w:val="24"/>
        </w:rPr>
        <w:tab/>
      </w:r>
      <w:r w:rsidRPr="00EB6F07">
        <w:rPr>
          <w:rFonts w:ascii="Times New Roman" w:hAnsi="Times New Roman" w:cs="Times New Roman"/>
          <w:sz w:val="24"/>
          <w:szCs w:val="24"/>
        </w:rPr>
        <w:tab/>
      </w:r>
      <w:r w:rsidRPr="00EB6F07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644292" w:rsidRPr="00EB6F07" w:rsidP="00644292">
      <w:pPr>
        <w:tabs>
          <w:tab w:val="left" w:pos="7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292" w:rsidRPr="00EB6F07" w:rsidP="00EB6F07">
      <w:pPr>
        <w:pStyle w:val="BodyTextIndent3"/>
      </w:pPr>
      <w:r w:rsidRPr="00EB6F07">
        <w:t xml:space="preserve">Мировой судья судебного участка №2 Когалымского судебного района Ханты-Мансийского автономного округа – Югры Красников Семён Сергеевич (628486 Ханты-Мансийский автономный округ – Югра </w:t>
      </w:r>
      <w:r w:rsidRPr="00EB6F07">
        <w:t>г.Когалым</w:t>
      </w:r>
      <w:r w:rsidRPr="00EB6F07">
        <w:t xml:space="preserve"> ул. Мира д. 24),</w:t>
      </w:r>
      <w:r w:rsidRPr="00EB6F07">
        <w:t xml:space="preserve"> </w:t>
      </w:r>
    </w:p>
    <w:p w:rsidR="00DD5EA5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рассмотрев дел</w:t>
      </w:r>
      <w:r w:rsidRPr="00EB6F07" w:rsidR="00911C87">
        <w:rPr>
          <w:rFonts w:ascii="Times New Roman" w:hAnsi="Times New Roman" w:cs="Times New Roman"/>
          <w:sz w:val="24"/>
          <w:szCs w:val="24"/>
        </w:rPr>
        <w:t>о</w:t>
      </w:r>
      <w:r w:rsidRPr="00EB6F07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644292">
        <w:rPr>
          <w:rFonts w:ascii="Times New Roman" w:hAnsi="Times New Roman" w:cs="Times New Roman"/>
          <w:sz w:val="24"/>
          <w:szCs w:val="24"/>
        </w:rPr>
        <w:t>Олимовой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644292">
        <w:rPr>
          <w:rFonts w:ascii="Times New Roman" w:hAnsi="Times New Roman" w:cs="Times New Roman"/>
          <w:sz w:val="24"/>
          <w:szCs w:val="24"/>
        </w:rPr>
        <w:t>Мархабо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644292">
        <w:rPr>
          <w:rFonts w:ascii="Times New Roman" w:hAnsi="Times New Roman" w:cs="Times New Roman"/>
          <w:sz w:val="24"/>
          <w:szCs w:val="24"/>
        </w:rPr>
        <w:t>Иномовны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, </w:t>
      </w:r>
      <w:r w:rsidR="00EB6F07">
        <w:rPr>
          <w:rFonts w:ascii="Times New Roman" w:hAnsi="Times New Roman" w:cs="Times New Roman"/>
          <w:sz w:val="24"/>
          <w:szCs w:val="24"/>
        </w:rPr>
        <w:t>*</w:t>
      </w:r>
      <w:r w:rsidRPr="00EB6F07" w:rsidR="00B31739">
        <w:rPr>
          <w:rFonts w:ascii="Times New Roman" w:hAnsi="Times New Roman" w:cs="Times New Roman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sz w:val="24"/>
          <w:szCs w:val="24"/>
        </w:rPr>
        <w:t>привлекаемо</w:t>
      </w:r>
      <w:r w:rsidRPr="00EB6F07" w:rsidR="00E949C8">
        <w:rPr>
          <w:rFonts w:ascii="Times New Roman" w:hAnsi="Times New Roman" w:cs="Times New Roman"/>
          <w:sz w:val="24"/>
          <w:szCs w:val="24"/>
        </w:rPr>
        <w:t>го</w:t>
      </w:r>
      <w:r w:rsidRPr="00EB6F07">
        <w:rPr>
          <w:rFonts w:ascii="Times New Roman" w:hAnsi="Times New Roman" w:cs="Times New Roman"/>
          <w:sz w:val="24"/>
          <w:szCs w:val="24"/>
        </w:rPr>
        <w:t xml:space="preserve"> к админист</w:t>
      </w:r>
      <w:r w:rsidRPr="00EB6F07" w:rsidR="007A472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EB6F07" w:rsidR="000A5407">
        <w:rPr>
          <w:rFonts w:ascii="Times New Roman" w:hAnsi="Times New Roman" w:cs="Times New Roman"/>
          <w:sz w:val="24"/>
          <w:szCs w:val="24"/>
        </w:rPr>
        <w:t xml:space="preserve"> 19.6 </w:t>
      </w:r>
      <w:r w:rsidRPr="00EB6F07" w:rsidR="00012EAA">
        <w:rPr>
          <w:rFonts w:ascii="Times New Roman" w:hAnsi="Times New Roman" w:cs="Times New Roman"/>
          <w:sz w:val="24"/>
          <w:szCs w:val="24"/>
        </w:rPr>
        <w:t>КоАП РФ,</w:t>
      </w:r>
    </w:p>
    <w:p w:rsidR="00B31739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EA5" w:rsidRPr="00EB6F07" w:rsidP="00EB6F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DD5EA5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815" w:rsidRPr="00EB6F07" w:rsidP="00EB6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>01.07.2025 в 16 часов 10 минут по адресу г. Когалым, ул. Бакинская 17а</w:t>
      </w:r>
      <w:r w:rsidRPr="00EB6F07" w:rsidR="005536E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ходе проверки по материалу КУСП 5595 от 20.06.2025 было установлено, что </w:t>
      </w:r>
      <w:r w:rsidRPr="00EB6F07" w:rsidR="005536EC">
        <w:rPr>
          <w:rFonts w:ascii="Times New Roman" w:eastAsia="Times New Roman" w:hAnsi="Times New Roman" w:cs="Times New Roman"/>
          <w:iCs/>
          <w:sz w:val="24"/>
          <w:szCs w:val="24"/>
        </w:rPr>
        <w:t>ИП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>Олимова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 xml:space="preserve"> М.И. не выполнила требования административной комиссии города Когалыма по представлению об устранении причин и условий, способствовавших совершению административного правонарушения по делу №125-25 от 23.04.2025 и в установленный месячный срок со дня получения данного представления (получила 12.05.2025) не дала соответствующий ответ председателю административной комиссии г. Когалыма о принятии соответствующих мер и устранения недостатков, по состоянию на 00</w:t>
      </w:r>
      <w:r w:rsidRPr="00EB6F07" w:rsidR="005536EC">
        <w:rPr>
          <w:rFonts w:ascii="Times New Roman" w:eastAsia="Times New Roman" w:hAnsi="Times New Roman" w:cs="Times New Roman"/>
          <w:iCs/>
          <w:sz w:val="24"/>
          <w:szCs w:val="24"/>
        </w:rPr>
        <w:t>:01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 xml:space="preserve"> часов 17.06.2025, 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>Олимова</w:t>
      </w:r>
      <w:r w:rsidRPr="00EB6F07">
        <w:rPr>
          <w:rFonts w:ascii="Times New Roman" w:eastAsia="Times New Roman" w:hAnsi="Times New Roman" w:cs="Times New Roman"/>
          <w:iCs/>
          <w:sz w:val="24"/>
          <w:szCs w:val="24"/>
        </w:rPr>
        <w:t xml:space="preserve"> М.И., в установленный законом срок не уведомила о принятых мерах по устранению обстоятельств способствующих совершению административного правонарушения по адресу: г. Когалым ул. Прибалтийская д.15 кв.4, то есть совершила административное правонарушение, предусмотренное статьей 19.6 КоАП РФ</w:t>
      </w:r>
      <w:r w:rsidRPr="00EB6F07" w:rsidR="00DD5EA5">
        <w:rPr>
          <w:rFonts w:ascii="Times New Roman" w:hAnsi="Times New Roman" w:cs="Times New Roman"/>
          <w:sz w:val="24"/>
          <w:szCs w:val="24"/>
        </w:rPr>
        <w:t>.</w:t>
      </w:r>
    </w:p>
    <w:p w:rsidR="00C23815" w:rsidRPr="00EB6F07" w:rsidP="00EB6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F07">
        <w:rPr>
          <w:rFonts w:ascii="Times New Roman" w:eastAsia="Times New Roman" w:hAnsi="Times New Roman" w:cs="Times New Roman"/>
          <w:sz w:val="24"/>
          <w:szCs w:val="24"/>
        </w:rPr>
        <w:t>Олимова</w:t>
      </w:r>
      <w:r w:rsidRPr="00EB6F07">
        <w:rPr>
          <w:rFonts w:ascii="Times New Roman" w:eastAsia="Times New Roman" w:hAnsi="Times New Roman" w:cs="Times New Roman"/>
          <w:sz w:val="24"/>
          <w:szCs w:val="24"/>
        </w:rPr>
        <w:t xml:space="preserve"> М.И.</w:t>
      </w:r>
      <w:r w:rsidRPr="00EB6F07" w:rsidR="00B31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sz w:val="24"/>
          <w:szCs w:val="24"/>
        </w:rPr>
        <w:t>на рассмотрение дела не явил</w:t>
      </w:r>
      <w:r w:rsidRPr="00EB6F07">
        <w:rPr>
          <w:rFonts w:ascii="Times New Roman" w:hAnsi="Times New Roman" w:cs="Times New Roman"/>
          <w:sz w:val="24"/>
          <w:szCs w:val="24"/>
        </w:rPr>
        <w:t>ась</w:t>
      </w:r>
      <w:r w:rsidRPr="00EB6F07">
        <w:rPr>
          <w:rFonts w:ascii="Times New Roman" w:hAnsi="Times New Roman" w:cs="Times New Roman"/>
          <w:sz w:val="24"/>
          <w:szCs w:val="24"/>
        </w:rPr>
        <w:t>, о времени и месте рассмотрения дела извещал</w:t>
      </w:r>
      <w:r w:rsidRPr="00EB6F07">
        <w:rPr>
          <w:rFonts w:ascii="Times New Roman" w:hAnsi="Times New Roman" w:cs="Times New Roman"/>
          <w:sz w:val="24"/>
          <w:szCs w:val="24"/>
        </w:rPr>
        <w:t>ась</w:t>
      </w:r>
      <w:r w:rsidRPr="00EB6F07">
        <w:rPr>
          <w:rFonts w:ascii="Times New Roman" w:hAnsi="Times New Roman" w:cs="Times New Roman"/>
          <w:sz w:val="24"/>
          <w:szCs w:val="24"/>
        </w:rPr>
        <w:t xml:space="preserve"> в надлежащем порядке, при указанных обстоятельствах, в соответствии с ч. 2 ст. 25.1 КоАП РФ, мировой судья считает возможным рассмотреть дело в </w:t>
      </w:r>
      <w:r w:rsidRPr="00EB6F07" w:rsidR="00E949C8">
        <w:rPr>
          <w:rFonts w:ascii="Times New Roman" w:hAnsi="Times New Roman" w:cs="Times New Roman"/>
          <w:sz w:val="24"/>
          <w:szCs w:val="24"/>
        </w:rPr>
        <w:t>е</w:t>
      </w:r>
      <w:r w:rsidRPr="00EB6F07">
        <w:rPr>
          <w:rFonts w:ascii="Times New Roman" w:hAnsi="Times New Roman" w:cs="Times New Roman"/>
          <w:sz w:val="24"/>
          <w:szCs w:val="24"/>
        </w:rPr>
        <w:t>ё</w:t>
      </w:r>
      <w:r w:rsidRPr="00EB6F07" w:rsidR="00E949C8">
        <w:rPr>
          <w:rFonts w:ascii="Times New Roman" w:hAnsi="Times New Roman" w:cs="Times New Roman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sz w:val="24"/>
          <w:szCs w:val="24"/>
        </w:rPr>
        <w:t>отсутствие, по имеющимся материалам дела.</w:t>
      </w:r>
    </w:p>
    <w:p w:rsidR="00C1754A" w:rsidRPr="00EB6F07" w:rsidP="00EB6F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EB6F07" w:rsidR="00C97A6B">
        <w:rPr>
          <w:rFonts w:ascii="Times New Roman" w:hAnsi="Times New Roman" w:cs="Times New Roman"/>
          <w:sz w:val="24"/>
          <w:szCs w:val="24"/>
        </w:rPr>
        <w:t>изучив</w:t>
      </w:r>
      <w:r w:rsidRPr="00EB6F07">
        <w:rPr>
          <w:rFonts w:ascii="Times New Roman" w:hAnsi="Times New Roman" w:cs="Times New Roman"/>
          <w:sz w:val="24"/>
          <w:szCs w:val="24"/>
        </w:rPr>
        <w:t xml:space="preserve"> представленные материалы дела, приходит к следующему.</w:t>
      </w:r>
    </w:p>
    <w:p w:rsidR="00C1754A" w:rsidRPr="00EB6F07" w:rsidP="00EB6F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Ответственность по ст.19.6 КоАП РФ наступает за н</w:t>
      </w:r>
      <w:r w:rsidRPr="00EB6F07">
        <w:rPr>
          <w:rFonts w:ascii="Times New Roman" w:hAnsi="Times New Roman" w:eastAsiaTheme="minorHAnsi" w:cs="Times New Roman"/>
          <w:sz w:val="24"/>
          <w:szCs w:val="24"/>
          <w:lang w:eastAsia="en-US"/>
        </w:rPr>
        <w:t>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E64DCB" w:rsidRPr="00EB6F07" w:rsidP="00EB6F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 xml:space="preserve">Наличие события административного правонарушения и виновность </w:t>
      </w:r>
      <w:r w:rsidRPr="00EB6F07" w:rsidR="00644292">
        <w:rPr>
          <w:rFonts w:ascii="Times New Roman" w:eastAsia="Times New Roman" w:hAnsi="Times New Roman" w:cs="Times New Roman"/>
          <w:sz w:val="24"/>
          <w:szCs w:val="24"/>
        </w:rPr>
        <w:t>Олимовой</w:t>
      </w:r>
      <w:r w:rsidRPr="00EB6F07" w:rsidR="00644292">
        <w:rPr>
          <w:rFonts w:ascii="Times New Roman" w:eastAsia="Times New Roman" w:hAnsi="Times New Roman" w:cs="Times New Roman"/>
          <w:sz w:val="24"/>
          <w:szCs w:val="24"/>
        </w:rPr>
        <w:t xml:space="preserve"> М.И.</w:t>
      </w:r>
      <w:r w:rsidRPr="00EB6F07" w:rsidR="00C23815">
        <w:rPr>
          <w:rFonts w:ascii="Times New Roman" w:hAnsi="Times New Roman" w:cs="Times New Roman"/>
          <w:sz w:val="24"/>
          <w:szCs w:val="24"/>
        </w:rPr>
        <w:t xml:space="preserve"> в</w:t>
      </w:r>
      <w:r w:rsidRPr="00EB6F07">
        <w:rPr>
          <w:rFonts w:ascii="Times New Roman" w:hAnsi="Times New Roman" w:cs="Times New Roman"/>
          <w:sz w:val="24"/>
          <w:szCs w:val="24"/>
        </w:rPr>
        <w:t xml:space="preserve"> совершении административного право</w:t>
      </w:r>
      <w:r w:rsidRPr="00EB6F07" w:rsidR="00E949C8">
        <w:rPr>
          <w:rFonts w:ascii="Times New Roman" w:hAnsi="Times New Roman" w:cs="Times New Roman"/>
          <w:sz w:val="24"/>
          <w:szCs w:val="24"/>
        </w:rPr>
        <w:t>нарушения, предусмотренного ст.</w:t>
      </w:r>
      <w:r w:rsidRPr="00EB6F07">
        <w:rPr>
          <w:rFonts w:ascii="Times New Roman" w:hAnsi="Times New Roman" w:cs="Times New Roman"/>
          <w:sz w:val="24"/>
          <w:szCs w:val="24"/>
        </w:rPr>
        <w:t xml:space="preserve">19.6 КоАП РФ подтверждены следующими доказательствами: </w:t>
      </w:r>
      <w:r w:rsidRPr="00EB6F07">
        <w:rPr>
          <w:rFonts w:ascii="Times New Roman" w:hAnsi="Times New Roman" w:cs="Times New Roman"/>
          <w:w w:val="103"/>
          <w:sz w:val="24"/>
          <w:szCs w:val="24"/>
        </w:rPr>
        <w:t>протоколом</w:t>
      </w:r>
      <w:r w:rsidRPr="00EB6F07" w:rsidR="00940000">
        <w:rPr>
          <w:rFonts w:ascii="Times New Roman" w:hAnsi="Times New Roman" w:cs="Times New Roman"/>
          <w:w w:val="103"/>
          <w:sz w:val="24"/>
          <w:szCs w:val="24"/>
        </w:rPr>
        <w:t xml:space="preserve"> 86 №</w:t>
      </w:r>
      <w:r w:rsidRPr="00EB6F07" w:rsidR="00644292">
        <w:rPr>
          <w:rFonts w:ascii="Times New Roman" w:hAnsi="Times New Roman" w:cs="Times New Roman"/>
          <w:w w:val="103"/>
          <w:sz w:val="24"/>
          <w:szCs w:val="24"/>
        </w:rPr>
        <w:t>298454</w:t>
      </w:r>
      <w:r w:rsidRPr="00EB6F07" w:rsidR="00B31739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w w:val="103"/>
          <w:sz w:val="24"/>
          <w:szCs w:val="24"/>
        </w:rPr>
        <w:t>об админ</w:t>
      </w:r>
      <w:r w:rsidRPr="00EB6F07" w:rsidR="00CB4618">
        <w:rPr>
          <w:rFonts w:ascii="Times New Roman" w:hAnsi="Times New Roman" w:cs="Times New Roman"/>
          <w:w w:val="103"/>
          <w:sz w:val="24"/>
          <w:szCs w:val="24"/>
        </w:rPr>
        <w:t xml:space="preserve">истративном правонарушении от </w:t>
      </w:r>
      <w:r w:rsidRPr="00EB6F07" w:rsidR="00644292">
        <w:rPr>
          <w:rFonts w:ascii="Times New Roman" w:hAnsi="Times New Roman" w:cs="Times New Roman"/>
          <w:w w:val="103"/>
          <w:sz w:val="24"/>
          <w:szCs w:val="24"/>
        </w:rPr>
        <w:t>01.07.2025</w:t>
      </w:r>
      <w:r w:rsidRPr="00EB6F07">
        <w:rPr>
          <w:rFonts w:ascii="Times New Roman" w:hAnsi="Times New Roman" w:cs="Times New Roman"/>
          <w:w w:val="103"/>
          <w:sz w:val="24"/>
          <w:szCs w:val="24"/>
        </w:rPr>
        <w:t xml:space="preserve">, </w:t>
      </w:r>
      <w:r w:rsidRPr="00EB6F07" w:rsidR="00F41284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EB6F07" w:rsidR="00644292">
        <w:rPr>
          <w:rFonts w:ascii="Times New Roman" w:eastAsia="Times New Roman" w:hAnsi="Times New Roman" w:cs="Times New Roman"/>
          <w:sz w:val="24"/>
          <w:szCs w:val="24"/>
        </w:rPr>
        <w:t>Олимовой</w:t>
      </w:r>
      <w:r w:rsidRPr="00EB6F07" w:rsidR="00644292">
        <w:rPr>
          <w:rFonts w:ascii="Times New Roman" w:eastAsia="Times New Roman" w:hAnsi="Times New Roman" w:cs="Times New Roman"/>
          <w:sz w:val="24"/>
          <w:szCs w:val="24"/>
        </w:rPr>
        <w:t xml:space="preserve"> М.И.</w:t>
      </w:r>
      <w:r w:rsidRPr="00EB6F07" w:rsidR="00B31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F07" w:rsidR="00F41284">
        <w:rPr>
          <w:rFonts w:ascii="Times New Roman" w:hAnsi="Times New Roman" w:cs="Times New Roman"/>
          <w:sz w:val="24"/>
          <w:szCs w:val="24"/>
        </w:rPr>
        <w:t>ад</w:t>
      </w:r>
      <w:r w:rsidRPr="00EB6F07" w:rsidR="00C23815">
        <w:rPr>
          <w:rFonts w:ascii="Times New Roman" w:hAnsi="Times New Roman" w:cs="Times New Roman"/>
          <w:sz w:val="24"/>
          <w:szCs w:val="24"/>
        </w:rPr>
        <w:t>министративного правонарушения</w:t>
      </w:r>
      <w:r w:rsidRPr="00EB6F07">
        <w:rPr>
          <w:rFonts w:ascii="Times New Roman" w:hAnsi="Times New Roman" w:cs="Times New Roman"/>
          <w:sz w:val="24"/>
          <w:szCs w:val="24"/>
        </w:rPr>
        <w:t>;</w:t>
      </w:r>
      <w:r w:rsidRPr="00EB6F07" w:rsidR="00DA0A0C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E949C8">
        <w:rPr>
          <w:rFonts w:ascii="Times New Roman" w:hAnsi="Times New Roman" w:cs="Times New Roman"/>
          <w:sz w:val="24"/>
          <w:szCs w:val="24"/>
        </w:rPr>
        <w:t xml:space="preserve">рапортом УУП ОМВД России по г. Когалыму от </w:t>
      </w:r>
      <w:r w:rsidRPr="00EB6F07" w:rsidR="009E0593">
        <w:rPr>
          <w:rFonts w:ascii="Times New Roman" w:hAnsi="Times New Roman" w:cs="Times New Roman"/>
          <w:sz w:val="24"/>
          <w:szCs w:val="24"/>
        </w:rPr>
        <w:t>0</w:t>
      </w:r>
      <w:r w:rsidRPr="00EB6F07" w:rsidR="00644292">
        <w:rPr>
          <w:rFonts w:ascii="Times New Roman" w:hAnsi="Times New Roman" w:cs="Times New Roman"/>
          <w:sz w:val="24"/>
          <w:szCs w:val="24"/>
        </w:rPr>
        <w:t>1.07</w:t>
      </w:r>
      <w:r w:rsidRPr="00EB6F07" w:rsidR="009E0593">
        <w:rPr>
          <w:rFonts w:ascii="Times New Roman" w:hAnsi="Times New Roman" w:cs="Times New Roman"/>
          <w:sz w:val="24"/>
          <w:szCs w:val="24"/>
        </w:rPr>
        <w:t>.202</w:t>
      </w:r>
      <w:r w:rsidRPr="00EB6F07" w:rsidR="00644292">
        <w:rPr>
          <w:rFonts w:ascii="Times New Roman" w:hAnsi="Times New Roman" w:cs="Times New Roman"/>
          <w:sz w:val="24"/>
          <w:szCs w:val="24"/>
        </w:rPr>
        <w:t>5</w:t>
      </w:r>
      <w:r w:rsidRPr="00EB6F07" w:rsidR="00E949C8">
        <w:rPr>
          <w:rFonts w:ascii="Times New Roman" w:hAnsi="Times New Roman" w:cs="Times New Roman"/>
          <w:sz w:val="24"/>
          <w:szCs w:val="24"/>
        </w:rPr>
        <w:t xml:space="preserve">; 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рапортом о продлении сообщения (заявления) об </w:t>
      </w:r>
      <w:r w:rsidRPr="00EB6F07" w:rsidR="00B85690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от 23.06.2025; </w:t>
      </w:r>
      <w:r w:rsidRPr="00EB6F07" w:rsidR="00E66414">
        <w:rPr>
          <w:rFonts w:ascii="Times New Roman" w:hAnsi="Times New Roman" w:cs="Times New Roman"/>
          <w:sz w:val="24"/>
          <w:szCs w:val="24"/>
        </w:rPr>
        <w:t>письменными объяснениями</w:t>
      </w:r>
      <w:r w:rsidRPr="00EB6F07" w:rsidR="00E6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F07" w:rsidR="00644292">
        <w:rPr>
          <w:rFonts w:ascii="Times New Roman" w:eastAsia="Times New Roman" w:hAnsi="Times New Roman" w:cs="Times New Roman"/>
          <w:sz w:val="24"/>
          <w:szCs w:val="24"/>
        </w:rPr>
        <w:t>Олимовой</w:t>
      </w:r>
      <w:r w:rsidRPr="00EB6F07" w:rsidR="00644292">
        <w:rPr>
          <w:rFonts w:ascii="Times New Roman" w:eastAsia="Times New Roman" w:hAnsi="Times New Roman" w:cs="Times New Roman"/>
          <w:sz w:val="24"/>
          <w:szCs w:val="24"/>
        </w:rPr>
        <w:t xml:space="preserve"> М.И.</w:t>
      </w:r>
      <w:r w:rsidRPr="00EB6F07" w:rsidR="00E6641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EB6F07" w:rsidR="009E059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6F07" w:rsidR="009E0593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6F07" w:rsidR="009E0593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6F07" w:rsidR="00E6641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6F07" w:rsidR="00E66414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571800">
        <w:rPr>
          <w:rFonts w:ascii="Times New Roman" w:hAnsi="Times New Roman" w:cs="Times New Roman"/>
          <w:sz w:val="24"/>
          <w:szCs w:val="24"/>
        </w:rPr>
        <w:t>копи</w:t>
      </w:r>
      <w:r w:rsidRPr="00EB6F07" w:rsidR="00B31739">
        <w:rPr>
          <w:rFonts w:ascii="Times New Roman" w:hAnsi="Times New Roman" w:cs="Times New Roman"/>
          <w:sz w:val="24"/>
          <w:szCs w:val="24"/>
        </w:rPr>
        <w:t>ей</w:t>
      </w:r>
      <w:r w:rsidRPr="00EB6F07" w:rsidR="00571800">
        <w:rPr>
          <w:rFonts w:ascii="Times New Roman" w:hAnsi="Times New Roman" w:cs="Times New Roman"/>
          <w:sz w:val="24"/>
          <w:szCs w:val="24"/>
        </w:rPr>
        <w:t xml:space="preserve"> представления </w:t>
      </w:r>
      <w:r w:rsidRPr="00EB6F07" w:rsidR="00B31739">
        <w:rPr>
          <w:rFonts w:ascii="Times New Roman" w:hAnsi="Times New Roman" w:cs="Times New Roman"/>
          <w:sz w:val="24"/>
          <w:szCs w:val="24"/>
        </w:rPr>
        <w:t>о</w:t>
      </w:r>
      <w:r w:rsidRPr="00EB6F07" w:rsidR="00571800">
        <w:rPr>
          <w:rFonts w:ascii="Times New Roman" w:eastAsia="Times New Roman" w:hAnsi="Times New Roman" w:cs="Times New Roman"/>
          <w:sz w:val="24"/>
          <w:szCs w:val="24"/>
        </w:rPr>
        <w:t xml:space="preserve">б устранении причин и условий, способствовавших совершению административного правонарушения </w:t>
      </w:r>
      <w:r w:rsidRPr="00EB6F07" w:rsidR="00940000">
        <w:rPr>
          <w:rFonts w:ascii="Times New Roman" w:eastAsia="Times New Roman" w:hAnsi="Times New Roman" w:cs="Times New Roman"/>
          <w:sz w:val="24"/>
          <w:szCs w:val="24"/>
        </w:rPr>
        <w:t>по делу №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EB6F07" w:rsidR="00B31739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6F07" w:rsidR="00B3173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B6F07" w:rsidR="003A38C3"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EB6F07" w:rsidR="00E66414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EB6F07" w:rsidR="00B856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6F07" w:rsidR="0057180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6F07" w:rsidR="00571800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E949C8">
        <w:rPr>
          <w:rFonts w:ascii="Times New Roman" w:hAnsi="Times New Roman" w:cs="Times New Roman"/>
          <w:sz w:val="24"/>
          <w:szCs w:val="24"/>
        </w:rPr>
        <w:t>отчетом об отслеживании почтового отправления; выпиской из ЕГРИП</w:t>
      </w:r>
      <w:r w:rsidRPr="00EB6F07" w:rsidR="00B85690">
        <w:rPr>
          <w:rFonts w:ascii="Times New Roman" w:hAnsi="Times New Roman" w:cs="Times New Roman"/>
          <w:sz w:val="24"/>
          <w:szCs w:val="24"/>
        </w:rPr>
        <w:t>; справку на лицо по учетам СООП</w:t>
      </w:r>
      <w:r w:rsidRPr="00EB6F07">
        <w:rPr>
          <w:rFonts w:ascii="Times New Roman" w:hAnsi="Times New Roman" w:cs="Times New Roman"/>
          <w:sz w:val="24"/>
          <w:szCs w:val="24"/>
        </w:rPr>
        <w:t>.</w:t>
      </w:r>
    </w:p>
    <w:p w:rsidR="008955C5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 xml:space="preserve">Представленные административным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8955C5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955C5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Действия</w:t>
      </w:r>
      <w:r w:rsidRPr="00EB6F07" w:rsidR="00513577">
        <w:rPr>
          <w:rFonts w:ascii="Times New Roman" w:hAnsi="Times New Roman" w:cs="Times New Roman"/>
          <w:sz w:val="24"/>
          <w:szCs w:val="24"/>
        </w:rPr>
        <w:t xml:space="preserve"> </w:t>
      </w:r>
      <w:r w:rsidRPr="00EB6F07" w:rsidR="00644292">
        <w:rPr>
          <w:rFonts w:ascii="Times New Roman" w:hAnsi="Times New Roman" w:cs="Times New Roman"/>
          <w:sz w:val="24"/>
          <w:szCs w:val="24"/>
        </w:rPr>
        <w:t>Олимовой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 М.И.</w:t>
      </w:r>
      <w:r w:rsidRPr="00EB6F07" w:rsidR="00571800">
        <w:rPr>
          <w:rFonts w:ascii="Times New Roman" w:hAnsi="Times New Roman" w:cs="Times New Roman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sz w:val="24"/>
          <w:szCs w:val="24"/>
        </w:rPr>
        <w:t>правильно квалифицированы по ст. 19.6 КоАП РФ.</w:t>
      </w:r>
    </w:p>
    <w:p w:rsidR="00DA0A0C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Обстоятельств</w:t>
      </w:r>
      <w:r w:rsidRPr="00EB6F07" w:rsidR="00C97A6B">
        <w:rPr>
          <w:rFonts w:ascii="Times New Roman" w:hAnsi="Times New Roman" w:cs="Times New Roman"/>
          <w:sz w:val="24"/>
          <w:szCs w:val="24"/>
        </w:rPr>
        <w:t>,</w:t>
      </w:r>
      <w:r w:rsidRPr="00EB6F07">
        <w:rPr>
          <w:rFonts w:ascii="Times New Roman" w:hAnsi="Times New Roman" w:cs="Times New Roman"/>
          <w:sz w:val="24"/>
          <w:szCs w:val="24"/>
        </w:rPr>
        <w:t xml:space="preserve"> исключающих производство по делу не установлено.</w:t>
      </w:r>
    </w:p>
    <w:p w:rsidR="00571800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Обстоятельств</w:t>
      </w:r>
      <w:r w:rsidRPr="00EB6F07">
        <w:rPr>
          <w:rFonts w:ascii="Times New Roman" w:hAnsi="Times New Roman" w:cs="Times New Roman"/>
          <w:sz w:val="24"/>
          <w:szCs w:val="24"/>
        </w:rPr>
        <w:t>, смягчающих</w:t>
      </w:r>
      <w:r w:rsidRPr="00EB6F07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</w:t>
      </w:r>
      <w:r w:rsidRPr="00EB6F07" w:rsidR="00644292">
        <w:rPr>
          <w:rFonts w:ascii="Times New Roman" w:hAnsi="Times New Roman" w:cs="Times New Roman"/>
          <w:sz w:val="24"/>
          <w:szCs w:val="24"/>
        </w:rPr>
        <w:t>Олимовой</w:t>
      </w:r>
      <w:r w:rsidRPr="00EB6F07" w:rsidR="00644292">
        <w:rPr>
          <w:rFonts w:ascii="Times New Roman" w:hAnsi="Times New Roman" w:cs="Times New Roman"/>
          <w:sz w:val="24"/>
          <w:szCs w:val="24"/>
        </w:rPr>
        <w:t xml:space="preserve"> М.И.</w:t>
      </w:r>
      <w:r w:rsidRPr="00EB6F07">
        <w:rPr>
          <w:rFonts w:ascii="Times New Roman" w:hAnsi="Times New Roman" w:cs="Times New Roman"/>
          <w:sz w:val="24"/>
          <w:szCs w:val="24"/>
        </w:rPr>
        <w:t xml:space="preserve">, </w:t>
      </w:r>
      <w:r w:rsidRPr="00EB6F0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Pr="00EB6F07">
        <w:rPr>
          <w:rFonts w:ascii="Times New Roman" w:hAnsi="Times New Roman" w:cs="Times New Roman"/>
          <w:sz w:val="24"/>
          <w:szCs w:val="24"/>
        </w:rPr>
        <w:t>ст. 4.2 КоАП РФ, миров</w:t>
      </w:r>
      <w:r w:rsidRPr="00EB6F07">
        <w:rPr>
          <w:rFonts w:ascii="Times New Roman" w:hAnsi="Times New Roman" w:cs="Times New Roman"/>
          <w:sz w:val="24"/>
          <w:szCs w:val="24"/>
        </w:rPr>
        <w:t>ым судьей не установлено.</w:t>
      </w:r>
    </w:p>
    <w:p w:rsidR="00DA0A0C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Обстоятельств отягчающих административную ответственность, предусмотренных ст. 4.3 КоАП РФ, мировым судьей не установлено.</w:t>
      </w:r>
    </w:p>
    <w:p w:rsidR="008955C5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EB6F07" w:rsidR="005536EC">
        <w:rPr>
          <w:rFonts w:ascii="Times New Roman" w:hAnsi="Times New Roman" w:cs="Times New Roman"/>
          <w:sz w:val="24"/>
          <w:szCs w:val="24"/>
        </w:rPr>
        <w:t>Олимовой</w:t>
      </w:r>
      <w:r w:rsidRPr="00EB6F07" w:rsidR="005536EC">
        <w:rPr>
          <w:rFonts w:ascii="Times New Roman" w:hAnsi="Times New Roman" w:cs="Times New Roman"/>
          <w:sz w:val="24"/>
          <w:szCs w:val="24"/>
        </w:rPr>
        <w:t xml:space="preserve"> М.И.</w:t>
      </w:r>
      <w:r w:rsidRPr="00EB6F07" w:rsidR="00044ACA">
        <w:rPr>
          <w:rFonts w:ascii="Times New Roman" w:hAnsi="Times New Roman" w:cs="Times New Roman"/>
          <w:sz w:val="24"/>
          <w:szCs w:val="24"/>
        </w:rPr>
        <w:t xml:space="preserve"> а</w:t>
      </w:r>
      <w:r w:rsidRPr="00EB6F07">
        <w:rPr>
          <w:rFonts w:ascii="Times New Roman" w:hAnsi="Times New Roman" w:cs="Times New Roman"/>
          <w:sz w:val="24"/>
          <w:szCs w:val="24"/>
        </w:rPr>
        <w:t>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</w:t>
      </w:r>
      <w:r w:rsidRPr="00EB6F07" w:rsidR="007B5DAB">
        <w:rPr>
          <w:rFonts w:ascii="Times New Roman" w:hAnsi="Times New Roman" w:cs="Times New Roman"/>
          <w:sz w:val="24"/>
          <w:szCs w:val="24"/>
        </w:rPr>
        <w:t xml:space="preserve"> </w:t>
      </w:r>
      <w:r w:rsidRPr="00EB6F07">
        <w:rPr>
          <w:rFonts w:ascii="Times New Roman" w:hAnsi="Times New Roman" w:cs="Times New Roman"/>
          <w:sz w:val="24"/>
          <w:szCs w:val="24"/>
        </w:rPr>
        <w:t>в этой связи для достижения целей наказания будет достаточным применение наиболее мягкого из числа предусмотренных санкцией ст. 19.6 КоАП РФ видов наказаний.</w:t>
      </w:r>
    </w:p>
    <w:p w:rsidR="000A5407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>Руководствуясь ст.ст. 29.9, 29.10 КоАП РФ, мировой судья,</w:t>
      </w:r>
    </w:p>
    <w:p w:rsidR="000A5407" w:rsidRPr="00EB6F07" w:rsidP="00EB6F07">
      <w:pPr>
        <w:pStyle w:val="BodyTextIndent"/>
        <w:ind w:firstLine="567"/>
        <w:jc w:val="both"/>
      </w:pPr>
    </w:p>
    <w:p w:rsidR="00FC4FE7" w:rsidRPr="00EB6F07" w:rsidP="00EB6F07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6F07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FC4FE7" w:rsidRPr="00EB6F07" w:rsidP="00EB6F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FE7" w:rsidRPr="00EB6F07" w:rsidP="00EB6F07">
      <w:pPr>
        <w:pStyle w:val="BodyTextIndent2"/>
        <w:ind w:firstLine="567"/>
        <w:rPr>
          <w:sz w:val="24"/>
          <w:szCs w:val="24"/>
        </w:rPr>
      </w:pPr>
      <w:r w:rsidRPr="00EB6F07">
        <w:rPr>
          <w:sz w:val="24"/>
          <w:szCs w:val="24"/>
        </w:rPr>
        <w:t>пр</w:t>
      </w:r>
      <w:r w:rsidRPr="00EB6F07" w:rsidR="00C73326">
        <w:rPr>
          <w:sz w:val="24"/>
          <w:szCs w:val="24"/>
        </w:rPr>
        <w:t xml:space="preserve">изнать </w:t>
      </w:r>
      <w:r w:rsidRPr="00EB6F07" w:rsidR="00B85690">
        <w:rPr>
          <w:sz w:val="24"/>
          <w:szCs w:val="24"/>
        </w:rPr>
        <w:t xml:space="preserve">индивидуального предпринимателя </w:t>
      </w:r>
      <w:r w:rsidRPr="00EB6F07" w:rsidR="00B85690">
        <w:rPr>
          <w:sz w:val="24"/>
          <w:szCs w:val="24"/>
        </w:rPr>
        <w:t>Олимов</w:t>
      </w:r>
      <w:r w:rsidRPr="00EB6F07" w:rsidR="00B85690">
        <w:rPr>
          <w:sz w:val="24"/>
          <w:szCs w:val="24"/>
        </w:rPr>
        <w:t>у</w:t>
      </w:r>
      <w:r w:rsidRPr="00EB6F07" w:rsidR="00B85690">
        <w:rPr>
          <w:sz w:val="24"/>
          <w:szCs w:val="24"/>
        </w:rPr>
        <w:t xml:space="preserve"> </w:t>
      </w:r>
      <w:r w:rsidRPr="00EB6F07" w:rsidR="00B85690">
        <w:rPr>
          <w:sz w:val="24"/>
          <w:szCs w:val="24"/>
        </w:rPr>
        <w:t>Мархабо</w:t>
      </w:r>
      <w:r w:rsidRPr="00EB6F07" w:rsidR="00B85690">
        <w:rPr>
          <w:sz w:val="24"/>
          <w:szCs w:val="24"/>
        </w:rPr>
        <w:t xml:space="preserve"> </w:t>
      </w:r>
      <w:r w:rsidRPr="00EB6F07" w:rsidR="00B85690">
        <w:rPr>
          <w:sz w:val="24"/>
          <w:szCs w:val="24"/>
        </w:rPr>
        <w:t>Иномовн</w:t>
      </w:r>
      <w:r w:rsidRPr="00EB6F07" w:rsidR="00B85690">
        <w:rPr>
          <w:sz w:val="24"/>
          <w:szCs w:val="24"/>
        </w:rPr>
        <w:t>у</w:t>
      </w:r>
      <w:r w:rsidRPr="00EB6F07" w:rsidR="00B85690">
        <w:rPr>
          <w:sz w:val="24"/>
          <w:szCs w:val="24"/>
        </w:rPr>
        <w:t xml:space="preserve"> </w:t>
      </w:r>
      <w:r w:rsidRPr="00EB6F07" w:rsidR="00C73326">
        <w:rPr>
          <w:sz w:val="24"/>
          <w:szCs w:val="24"/>
        </w:rPr>
        <w:t>виновн</w:t>
      </w:r>
      <w:r w:rsidRPr="00EB6F07" w:rsidR="00B85690">
        <w:rPr>
          <w:sz w:val="24"/>
          <w:szCs w:val="24"/>
        </w:rPr>
        <w:t>ой</w:t>
      </w:r>
      <w:r w:rsidRPr="00EB6F07">
        <w:rPr>
          <w:sz w:val="24"/>
          <w:szCs w:val="24"/>
        </w:rPr>
        <w:t xml:space="preserve"> в совершении административного право</w:t>
      </w:r>
      <w:r w:rsidRPr="00EB6F07" w:rsidR="00B85690">
        <w:rPr>
          <w:sz w:val="24"/>
          <w:szCs w:val="24"/>
        </w:rPr>
        <w:t>нарушения, предусмотренного ст.</w:t>
      </w:r>
      <w:r w:rsidRPr="00EB6F07" w:rsidR="000A5407">
        <w:rPr>
          <w:sz w:val="24"/>
          <w:szCs w:val="24"/>
        </w:rPr>
        <w:t xml:space="preserve">19.6 </w:t>
      </w:r>
      <w:r w:rsidRPr="00EB6F07">
        <w:rPr>
          <w:sz w:val="24"/>
          <w:szCs w:val="24"/>
        </w:rPr>
        <w:t>КоАП РФ, и назначить е</w:t>
      </w:r>
      <w:r w:rsidRPr="00EB6F07" w:rsidR="00B85690">
        <w:rPr>
          <w:sz w:val="24"/>
          <w:szCs w:val="24"/>
        </w:rPr>
        <w:t>й</w:t>
      </w:r>
      <w:r w:rsidRPr="00EB6F07" w:rsidR="00C73326">
        <w:rPr>
          <w:sz w:val="24"/>
          <w:szCs w:val="24"/>
        </w:rPr>
        <w:t xml:space="preserve"> </w:t>
      </w:r>
      <w:r w:rsidRPr="00EB6F07">
        <w:rPr>
          <w:sz w:val="24"/>
          <w:szCs w:val="24"/>
        </w:rPr>
        <w:t>наказание в виде адм</w:t>
      </w:r>
      <w:r w:rsidRPr="00EB6F07" w:rsidR="00271C08">
        <w:rPr>
          <w:sz w:val="24"/>
          <w:szCs w:val="24"/>
        </w:rPr>
        <w:t>инистративного штрафа в размере</w:t>
      </w:r>
      <w:r w:rsidRPr="00EB6F07" w:rsidR="00C97A6B">
        <w:rPr>
          <w:sz w:val="24"/>
          <w:szCs w:val="24"/>
        </w:rPr>
        <w:t xml:space="preserve"> </w:t>
      </w:r>
      <w:r w:rsidRPr="00EB6F07" w:rsidR="000A5407">
        <w:rPr>
          <w:sz w:val="24"/>
          <w:szCs w:val="24"/>
        </w:rPr>
        <w:t>40</w:t>
      </w:r>
      <w:r w:rsidRPr="00EB6F07">
        <w:rPr>
          <w:sz w:val="24"/>
          <w:szCs w:val="24"/>
        </w:rPr>
        <w:t>00 (</w:t>
      </w:r>
      <w:r w:rsidRPr="00EB6F07" w:rsidR="000A5407">
        <w:rPr>
          <w:sz w:val="24"/>
          <w:szCs w:val="24"/>
        </w:rPr>
        <w:t>четыре тысячи</w:t>
      </w:r>
      <w:r w:rsidRPr="00EB6F07">
        <w:rPr>
          <w:sz w:val="24"/>
          <w:szCs w:val="24"/>
        </w:rPr>
        <w:t>) рублей.</w:t>
      </w:r>
    </w:p>
    <w:p w:rsidR="00B31739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 административный штраф должен быть уплачен в полном размере лицом, </w:t>
      </w:r>
      <w:r w:rsidRPr="00EB6F07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EB6F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EB6F07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2013" w:history="1">
        <w:r w:rsidRPr="00EB6F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</w:t>
        </w:r>
      </w:hyperlink>
      <w:r w:rsidRPr="00EB6F07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22131" w:history="1">
        <w:r w:rsidRPr="00EB6F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1.3-1</w:t>
        </w:r>
      </w:hyperlink>
      <w:r w:rsidRPr="00EB6F07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22132" w:history="1">
        <w:r w:rsidRPr="00EB6F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1.3-2</w:t>
        </w:r>
      </w:hyperlink>
      <w:r w:rsidRPr="00EB6F0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2014" w:history="1">
        <w:r w:rsidRPr="00EB6F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EB6F07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B6F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EB6F07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C73326" w:rsidRPr="00EB6F07" w:rsidP="00EB6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</w:t>
      </w:r>
      <w:r w:rsidRPr="00EB6F07" w:rsidR="00EB5A52">
        <w:rPr>
          <w:rFonts w:ascii="Times New Roman" w:hAnsi="Times New Roman" w:cs="Times New Roman"/>
          <w:sz w:val="24"/>
          <w:szCs w:val="24"/>
        </w:rPr>
        <w:t>ХМАО-</w:t>
      </w:r>
      <w:r w:rsidRPr="00EB6F07">
        <w:rPr>
          <w:rFonts w:ascii="Times New Roman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округа-Югры л/с 04872</w:t>
      </w:r>
      <w:r w:rsidRPr="00EB6F0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B6F07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71883000 ИНН 8601073664 КПП 860101001 КБК </w:t>
      </w:r>
      <w:r w:rsidRPr="00EB6F07" w:rsidR="00D8645F">
        <w:rPr>
          <w:rFonts w:ascii="Times New Roman" w:hAnsi="Times New Roman" w:cs="Times New Roman"/>
          <w:sz w:val="24"/>
          <w:szCs w:val="24"/>
        </w:rPr>
        <w:t xml:space="preserve">72011601193019000140 </w:t>
      </w:r>
      <w:r w:rsidRPr="00EB6F07">
        <w:rPr>
          <w:rFonts w:ascii="Times New Roman" w:hAnsi="Times New Roman" w:cs="Times New Roman"/>
          <w:sz w:val="24"/>
          <w:szCs w:val="24"/>
        </w:rPr>
        <w:t xml:space="preserve">УИН </w:t>
      </w:r>
      <w:r w:rsidRPr="00EB6F07" w:rsidR="002942D8">
        <w:rPr>
          <w:rFonts w:ascii="Times New Roman" w:hAnsi="Times New Roman" w:cs="Times New Roman"/>
          <w:sz w:val="24"/>
          <w:szCs w:val="24"/>
        </w:rPr>
        <w:t>0412365400335006922519120</w:t>
      </w:r>
      <w:r w:rsidRPr="00EB6F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C" w:rsidRPr="00EB6F07" w:rsidP="00EB6F07">
      <w:pPr>
        <w:pStyle w:val="BodyTextIndent3"/>
      </w:pPr>
      <w:r w:rsidRPr="00EB6F07"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5536EC" w:rsidRPr="00EB6F07" w:rsidP="0055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6EC" w:rsidRPr="00EB6F07" w:rsidP="0055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6EC" w:rsidRPr="00EB6F07" w:rsidP="0055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E7" w:rsidRPr="00EB6F07" w:rsidP="00EB5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0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C03B3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51" w:right="850" w:bottom="1134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B3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DCB" w:rsidP="00F563CA">
    <w:pPr>
      <w:pStyle w:val="Header"/>
      <w:tabs>
        <w:tab w:val="clear" w:pos="4677"/>
        <w:tab w:val="left" w:pos="8349"/>
        <w:tab w:val="clear" w:pos="9355"/>
      </w:tabs>
    </w:pPr>
    <w:r>
      <w:rPr>
        <w:rFonts w:ascii="Times New Roman" w:hAnsi="Times New Roman" w:cs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292" w:rsidRPr="002942D8" w:rsidP="002942D8">
    <w:pPr>
      <w:tabs>
        <w:tab w:val="left" w:pos="142"/>
        <w:tab w:val="left" w:pos="6614"/>
        <w:tab w:val="left" w:pos="7833"/>
        <w:tab w:val="left" w:pos="8407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6"/>
        <w:szCs w:val="26"/>
      </w:rPr>
      <w:tab/>
    </w:r>
    <w:r>
      <w:rPr>
        <w:rFonts w:ascii="Times New Roman" w:hAnsi="Times New Roman" w:cs="Times New Roman"/>
        <w:sz w:val="26"/>
        <w:szCs w:val="26"/>
      </w:rPr>
      <w:tab/>
      <w:t xml:space="preserve">    </w:t>
    </w:r>
    <w:r w:rsidRPr="002942D8">
      <w:rPr>
        <w:rFonts w:ascii="Times New Roman" w:hAnsi="Times New Roman" w:cs="Times New Roman"/>
        <w:sz w:val="24"/>
        <w:szCs w:val="24"/>
      </w:rPr>
      <w:t>Дело №5-</w:t>
    </w:r>
    <w:r w:rsidRPr="002942D8">
      <w:rPr>
        <w:rFonts w:ascii="Times New Roman" w:hAnsi="Times New Roman" w:cs="Times New Roman"/>
        <w:sz w:val="24"/>
        <w:szCs w:val="24"/>
      </w:rPr>
      <w:t>692-1702/2025</w:t>
    </w:r>
  </w:p>
  <w:p w:rsidR="00644292" w:rsidRPr="002942D8" w:rsidP="00644292">
    <w:pPr>
      <w:pStyle w:val="Header"/>
      <w:jc w:val="right"/>
      <w:rPr>
        <w:sz w:val="24"/>
        <w:szCs w:val="24"/>
      </w:rPr>
    </w:pPr>
    <w:r w:rsidRPr="002942D8">
      <w:rPr>
        <w:rFonts w:ascii="Times New Roman" w:hAnsi="Times New Roman" w:cs="Times New Roman"/>
        <w:sz w:val="24"/>
        <w:szCs w:val="24"/>
      </w:rPr>
      <w:t>ИД 86</w:t>
    </w:r>
    <w:r w:rsidRPr="002942D8">
      <w:rPr>
        <w:rFonts w:ascii="Times New Roman" w:hAnsi="Times New Roman" w:cs="Times New Roman"/>
        <w:sz w:val="24"/>
        <w:szCs w:val="24"/>
        <w:lang w:val="en-US"/>
      </w:rPr>
      <w:t>MS</w:t>
    </w:r>
    <w:r w:rsidRPr="002942D8">
      <w:rPr>
        <w:rFonts w:ascii="Times New Roman" w:hAnsi="Times New Roman" w:cs="Times New Roman"/>
        <w:sz w:val="24"/>
        <w:szCs w:val="24"/>
      </w:rPr>
      <w:t>0033-01-2025</w:t>
    </w:r>
    <w:r w:rsidRPr="002942D8">
      <w:rPr>
        <w:rFonts w:ascii="Times New Roman" w:hAnsi="Times New Roman" w:cs="Times New Roman"/>
        <w:sz w:val="24"/>
        <w:szCs w:val="24"/>
      </w:rPr>
      <w:t>-00</w:t>
    </w:r>
    <w:r w:rsidRPr="002942D8">
      <w:rPr>
        <w:rFonts w:ascii="Times New Roman" w:hAnsi="Times New Roman" w:cs="Times New Roman"/>
        <w:sz w:val="24"/>
        <w:szCs w:val="24"/>
      </w:rPr>
      <w:t>2806-28</w:t>
    </w:r>
    <w:r w:rsidRPr="002942D8"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9AA417E2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DA"/>
    <w:rsid w:val="00012EAA"/>
    <w:rsid w:val="000152A4"/>
    <w:rsid w:val="00032CC8"/>
    <w:rsid w:val="00044ACA"/>
    <w:rsid w:val="000455FB"/>
    <w:rsid w:val="00046FB9"/>
    <w:rsid w:val="000540C0"/>
    <w:rsid w:val="00093644"/>
    <w:rsid w:val="000A5407"/>
    <w:rsid w:val="000A5B31"/>
    <w:rsid w:val="000C0187"/>
    <w:rsid w:val="000C3CCB"/>
    <w:rsid w:val="000C641D"/>
    <w:rsid w:val="000D08A0"/>
    <w:rsid w:val="000D1873"/>
    <w:rsid w:val="000D5014"/>
    <w:rsid w:val="000D7EA8"/>
    <w:rsid w:val="000E4F3D"/>
    <w:rsid w:val="000F126C"/>
    <w:rsid w:val="000F74CC"/>
    <w:rsid w:val="00101752"/>
    <w:rsid w:val="00117A36"/>
    <w:rsid w:val="00121593"/>
    <w:rsid w:val="00160033"/>
    <w:rsid w:val="001604D2"/>
    <w:rsid w:val="00164A32"/>
    <w:rsid w:val="00171252"/>
    <w:rsid w:val="00174917"/>
    <w:rsid w:val="001B2206"/>
    <w:rsid w:val="001B3050"/>
    <w:rsid w:val="001C68F5"/>
    <w:rsid w:val="001E5A8F"/>
    <w:rsid w:val="00203C3C"/>
    <w:rsid w:val="0020560F"/>
    <w:rsid w:val="00212EBD"/>
    <w:rsid w:val="0024266B"/>
    <w:rsid w:val="00264FDA"/>
    <w:rsid w:val="002711B6"/>
    <w:rsid w:val="00271C08"/>
    <w:rsid w:val="00286BC8"/>
    <w:rsid w:val="002942D8"/>
    <w:rsid w:val="002A01B0"/>
    <w:rsid w:val="002B2531"/>
    <w:rsid w:val="002B598A"/>
    <w:rsid w:val="002B5C21"/>
    <w:rsid w:val="002B6A0B"/>
    <w:rsid w:val="002D3B81"/>
    <w:rsid w:val="002D4C03"/>
    <w:rsid w:val="002E55B9"/>
    <w:rsid w:val="00324A58"/>
    <w:rsid w:val="00356036"/>
    <w:rsid w:val="00367DC2"/>
    <w:rsid w:val="00384A2C"/>
    <w:rsid w:val="003956A1"/>
    <w:rsid w:val="003A05BD"/>
    <w:rsid w:val="003A0BE0"/>
    <w:rsid w:val="003A38C3"/>
    <w:rsid w:val="003B5CA5"/>
    <w:rsid w:val="003C4BAE"/>
    <w:rsid w:val="003C7748"/>
    <w:rsid w:val="003D0107"/>
    <w:rsid w:val="003D76A7"/>
    <w:rsid w:val="003E08A8"/>
    <w:rsid w:val="0040484C"/>
    <w:rsid w:val="004067CC"/>
    <w:rsid w:val="00406CAE"/>
    <w:rsid w:val="00415FE5"/>
    <w:rsid w:val="00436192"/>
    <w:rsid w:val="00445DAA"/>
    <w:rsid w:val="004A286A"/>
    <w:rsid w:val="004B4510"/>
    <w:rsid w:val="004C051C"/>
    <w:rsid w:val="004C084B"/>
    <w:rsid w:val="004D2BA9"/>
    <w:rsid w:val="004F297E"/>
    <w:rsid w:val="004F4C68"/>
    <w:rsid w:val="004F5717"/>
    <w:rsid w:val="00507CF6"/>
    <w:rsid w:val="00511A18"/>
    <w:rsid w:val="00513577"/>
    <w:rsid w:val="0052008A"/>
    <w:rsid w:val="005268B6"/>
    <w:rsid w:val="00527F6E"/>
    <w:rsid w:val="00531891"/>
    <w:rsid w:val="00543076"/>
    <w:rsid w:val="005536EC"/>
    <w:rsid w:val="00571800"/>
    <w:rsid w:val="0058387D"/>
    <w:rsid w:val="005923AF"/>
    <w:rsid w:val="005923F8"/>
    <w:rsid w:val="00592FAD"/>
    <w:rsid w:val="005960FB"/>
    <w:rsid w:val="005A5343"/>
    <w:rsid w:val="005A7CCC"/>
    <w:rsid w:val="005B2984"/>
    <w:rsid w:val="005C0EF7"/>
    <w:rsid w:val="005C17DA"/>
    <w:rsid w:val="005C4770"/>
    <w:rsid w:val="005D1A54"/>
    <w:rsid w:val="005D58E8"/>
    <w:rsid w:val="005F00B0"/>
    <w:rsid w:val="00602FB7"/>
    <w:rsid w:val="006032BD"/>
    <w:rsid w:val="00604C25"/>
    <w:rsid w:val="00620D9A"/>
    <w:rsid w:val="00623EB3"/>
    <w:rsid w:val="00644292"/>
    <w:rsid w:val="00672445"/>
    <w:rsid w:val="006724DA"/>
    <w:rsid w:val="006753CE"/>
    <w:rsid w:val="006937D6"/>
    <w:rsid w:val="006B015D"/>
    <w:rsid w:val="006B4E48"/>
    <w:rsid w:val="007154AE"/>
    <w:rsid w:val="00753D22"/>
    <w:rsid w:val="00767795"/>
    <w:rsid w:val="00772F66"/>
    <w:rsid w:val="00775608"/>
    <w:rsid w:val="0077730E"/>
    <w:rsid w:val="007A4728"/>
    <w:rsid w:val="007B2BE7"/>
    <w:rsid w:val="007B580C"/>
    <w:rsid w:val="007B5DAB"/>
    <w:rsid w:val="007C3B2A"/>
    <w:rsid w:val="007F304A"/>
    <w:rsid w:val="008254BE"/>
    <w:rsid w:val="00835E1B"/>
    <w:rsid w:val="008478DF"/>
    <w:rsid w:val="00853D6E"/>
    <w:rsid w:val="008955C5"/>
    <w:rsid w:val="00896324"/>
    <w:rsid w:val="008A0559"/>
    <w:rsid w:val="008A0940"/>
    <w:rsid w:val="008D3051"/>
    <w:rsid w:val="008E3296"/>
    <w:rsid w:val="008F39D1"/>
    <w:rsid w:val="00900F75"/>
    <w:rsid w:val="00911C87"/>
    <w:rsid w:val="00940000"/>
    <w:rsid w:val="00942E93"/>
    <w:rsid w:val="009440CB"/>
    <w:rsid w:val="0095179B"/>
    <w:rsid w:val="0095407A"/>
    <w:rsid w:val="00954EAB"/>
    <w:rsid w:val="00996DD7"/>
    <w:rsid w:val="00997F08"/>
    <w:rsid w:val="009B473B"/>
    <w:rsid w:val="009D6379"/>
    <w:rsid w:val="009D6DFC"/>
    <w:rsid w:val="009E0593"/>
    <w:rsid w:val="00A22FAE"/>
    <w:rsid w:val="00A32707"/>
    <w:rsid w:val="00A37731"/>
    <w:rsid w:val="00A5473F"/>
    <w:rsid w:val="00AA102E"/>
    <w:rsid w:val="00AB366B"/>
    <w:rsid w:val="00AB6E49"/>
    <w:rsid w:val="00AB77DC"/>
    <w:rsid w:val="00AC6809"/>
    <w:rsid w:val="00B10483"/>
    <w:rsid w:val="00B25F83"/>
    <w:rsid w:val="00B31739"/>
    <w:rsid w:val="00B35FE7"/>
    <w:rsid w:val="00B56B43"/>
    <w:rsid w:val="00B57D59"/>
    <w:rsid w:val="00B66908"/>
    <w:rsid w:val="00B717C8"/>
    <w:rsid w:val="00B85690"/>
    <w:rsid w:val="00BC7ACF"/>
    <w:rsid w:val="00BF39B5"/>
    <w:rsid w:val="00C03B3F"/>
    <w:rsid w:val="00C1754A"/>
    <w:rsid w:val="00C23815"/>
    <w:rsid w:val="00C30A34"/>
    <w:rsid w:val="00C3679E"/>
    <w:rsid w:val="00C52CEA"/>
    <w:rsid w:val="00C534A8"/>
    <w:rsid w:val="00C64FB2"/>
    <w:rsid w:val="00C6607B"/>
    <w:rsid w:val="00C73326"/>
    <w:rsid w:val="00C87FE9"/>
    <w:rsid w:val="00C97A6B"/>
    <w:rsid w:val="00CA462C"/>
    <w:rsid w:val="00CA5A4A"/>
    <w:rsid w:val="00CA66C8"/>
    <w:rsid w:val="00CB42E9"/>
    <w:rsid w:val="00CB4618"/>
    <w:rsid w:val="00CB529B"/>
    <w:rsid w:val="00CD0432"/>
    <w:rsid w:val="00CD0A79"/>
    <w:rsid w:val="00CF7373"/>
    <w:rsid w:val="00D04426"/>
    <w:rsid w:val="00D06D8D"/>
    <w:rsid w:val="00D10DB4"/>
    <w:rsid w:val="00D145D5"/>
    <w:rsid w:val="00D1500E"/>
    <w:rsid w:val="00D35453"/>
    <w:rsid w:val="00D50250"/>
    <w:rsid w:val="00D63802"/>
    <w:rsid w:val="00D8645F"/>
    <w:rsid w:val="00D977CD"/>
    <w:rsid w:val="00DA0A0C"/>
    <w:rsid w:val="00DA57DC"/>
    <w:rsid w:val="00DA616E"/>
    <w:rsid w:val="00DB3561"/>
    <w:rsid w:val="00DB5A7F"/>
    <w:rsid w:val="00DD5EA5"/>
    <w:rsid w:val="00DD7F7F"/>
    <w:rsid w:val="00DE1F8A"/>
    <w:rsid w:val="00DE39DE"/>
    <w:rsid w:val="00DE5648"/>
    <w:rsid w:val="00DF3F56"/>
    <w:rsid w:val="00E02E8C"/>
    <w:rsid w:val="00E06AEE"/>
    <w:rsid w:val="00E143FE"/>
    <w:rsid w:val="00E3359F"/>
    <w:rsid w:val="00E64DCB"/>
    <w:rsid w:val="00E66414"/>
    <w:rsid w:val="00E73161"/>
    <w:rsid w:val="00E75606"/>
    <w:rsid w:val="00E80704"/>
    <w:rsid w:val="00E84D59"/>
    <w:rsid w:val="00E949C8"/>
    <w:rsid w:val="00EB0052"/>
    <w:rsid w:val="00EB5A52"/>
    <w:rsid w:val="00EB6F07"/>
    <w:rsid w:val="00EC2F60"/>
    <w:rsid w:val="00EC721C"/>
    <w:rsid w:val="00ED4F69"/>
    <w:rsid w:val="00ED679E"/>
    <w:rsid w:val="00EF6B07"/>
    <w:rsid w:val="00F121E9"/>
    <w:rsid w:val="00F41284"/>
    <w:rsid w:val="00F563CA"/>
    <w:rsid w:val="00F646B7"/>
    <w:rsid w:val="00F70E00"/>
    <w:rsid w:val="00F72BCF"/>
    <w:rsid w:val="00FB0029"/>
    <w:rsid w:val="00FC06D4"/>
    <w:rsid w:val="00FC4FE7"/>
    <w:rsid w:val="00FD1187"/>
    <w:rsid w:val="00FD2BA8"/>
    <w:rsid w:val="00FD2CD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F4908F-C9F9-4ED6-B467-810579C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5C17DA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C17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7B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58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1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11A18"/>
  </w:style>
  <w:style w:type="paragraph" w:styleId="Footer">
    <w:name w:val="footer"/>
    <w:basedOn w:val="Normal"/>
    <w:link w:val="a2"/>
    <w:uiPriority w:val="99"/>
    <w:unhideWhenUsed/>
    <w:rsid w:val="0051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11A18"/>
  </w:style>
  <w:style w:type="character" w:styleId="Hyperlink">
    <w:name w:val="Hyperlink"/>
    <w:basedOn w:val="DefaultParagraphFont"/>
    <w:uiPriority w:val="99"/>
    <w:unhideWhenUsed/>
    <w:rsid w:val="00571800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C73326"/>
    <w:pPr>
      <w:spacing w:after="0" w:line="240" w:lineRule="auto"/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73326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3"/>
    <w:uiPriority w:val="10"/>
    <w:qFormat/>
    <w:rsid w:val="00644292"/>
    <w:pPr>
      <w:tabs>
        <w:tab w:val="left" w:pos="142"/>
        <w:tab w:val="left" w:pos="7833"/>
        <w:tab w:val="left" w:pos="8407"/>
      </w:tabs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644292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EB6F0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B6F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701F-573B-4769-A4F4-B0008AA1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